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888" w:rsidRPr="003E262F" w:rsidRDefault="00F6618C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3E262F">
        <w:rPr>
          <w:rFonts w:ascii="Times New Roman" w:hAnsi="Times New Roman" w:cs="Times New Roman"/>
          <w:sz w:val="28"/>
          <w:szCs w:val="28"/>
          <w:lang w:val="uk-UA"/>
        </w:rPr>
        <w:t>Виходять ведучі.</w:t>
      </w:r>
    </w:p>
    <w:p w:rsidR="00F6618C" w:rsidRPr="003E262F" w:rsidRDefault="00F6618C" w:rsidP="00F66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Випуск новин на каналі «Учитель Т</w:t>
      </w:r>
      <w:r w:rsidRPr="003E26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E262F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6618C" w:rsidRPr="003E262F" w:rsidRDefault="00F6618C" w:rsidP="00F66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-Добрий вечір! В ефірі останні новини на каналі «Учитель Т</w:t>
      </w:r>
      <w:r w:rsidRPr="003E26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E262F">
        <w:rPr>
          <w:rFonts w:ascii="Times New Roman" w:hAnsi="Times New Roman" w:cs="Times New Roman"/>
          <w:sz w:val="28"/>
          <w:szCs w:val="28"/>
          <w:lang w:val="uk-UA"/>
        </w:rPr>
        <w:t>» У сьогоднішньому випуску.</w:t>
      </w:r>
    </w:p>
    <w:p w:rsidR="00F6618C" w:rsidRPr="003E262F" w:rsidRDefault="00F6618C" w:rsidP="00F66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Унікальний експеримент поставлено адміністрацією школи:  учні та  дика природа – хто кого?</w:t>
      </w:r>
    </w:p>
    <w:p w:rsidR="00F6618C" w:rsidRPr="003E262F" w:rsidRDefault="00F6618C" w:rsidP="00F66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День учителя: червоний день календаря, або «Чи для цього,  доцю, я тебе ростила…?»</w:t>
      </w:r>
    </w:p>
    <w:p w:rsidR="00F6618C" w:rsidRPr="003E262F" w:rsidRDefault="00F6618C" w:rsidP="00F66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У школах міста пройде місячник боротьби з педикульозом під девізом» Здоровенька була, гнида!»</w:t>
      </w:r>
    </w:p>
    <w:p w:rsidR="00F6618C" w:rsidRPr="003E262F" w:rsidRDefault="00F6618C" w:rsidP="00F66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Як відновити імідж після святкування Дня вчителя: поради бувалих. </w:t>
      </w:r>
    </w:p>
    <w:p w:rsidR="00B5757D" w:rsidRPr="003E262F" w:rsidRDefault="00B5757D" w:rsidP="00F661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- Про ці та інші новини докладніше в репортажах наших спеціальних кореспондентів.</w:t>
      </w:r>
    </w:p>
    <w:p w:rsidR="00B5757D" w:rsidRPr="003E262F" w:rsidRDefault="00B5757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1 кореспондент. «Учитель Т</w:t>
      </w:r>
      <w:r w:rsidRPr="003E262F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3E262F">
        <w:rPr>
          <w:rFonts w:ascii="Times New Roman" w:hAnsi="Times New Roman" w:cs="Times New Roman"/>
          <w:sz w:val="28"/>
          <w:szCs w:val="28"/>
          <w:lang w:val="uk-UA"/>
        </w:rPr>
        <w:t>» веде пряму трансляцію з головної площі міста. Шановні телеглядачі у зв’язку зі святкуванням  Дня вчителя до нас у місто прибув сам Коза Ностра, він стверджує що колись теж був учнем і що вчителів на його життєвому шляху було багато і вони були різні. І так через декілька секунд ми почуємо його вітальну промову.</w:t>
      </w:r>
    </w:p>
    <w:p w:rsidR="00B5757D" w:rsidRPr="003E262F" w:rsidRDefault="00B5757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( Вітання)</w:t>
      </w:r>
    </w:p>
    <w:p w:rsidR="00C7070D" w:rsidRPr="003E262F" w:rsidRDefault="00C7070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Ведучі: А зараз новини книжкового ринку.</w:t>
      </w:r>
    </w:p>
    <w:p w:rsidR="00C7070D" w:rsidRPr="003E262F" w:rsidRDefault="00C7070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Вед.: На прилавках книгарень з’явився короткий педагогічний словник. </w:t>
      </w:r>
    </w:p>
    <w:p w:rsidR="00C7070D" w:rsidRPr="003E262F" w:rsidRDefault="00C7070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Вед.: Ексклюзивний репортаж наших спеціальних кореспондентів.</w:t>
      </w:r>
    </w:p>
    <w:p w:rsidR="00E90357" w:rsidRPr="003E262F" w:rsidRDefault="00E90357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2 і 3 кориспонденти; Добрий день студія! Отже, вашій увазі пропонується короткий педагогічний словник під редакцією шкільного воєн рука.</w:t>
      </w:r>
    </w:p>
    <w:p w:rsidR="00E90357" w:rsidRPr="003E262F" w:rsidRDefault="00C0333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2-  Школа – це певним чином організована сукупність цеглин, скла й шиферу, наповнена учнями, учителями, партами й іншим інвентарем, що стоять рівно винятково через недогляд старшокласників!</w:t>
      </w:r>
    </w:p>
    <w:p w:rsidR="00C0333D" w:rsidRPr="003E262F" w:rsidRDefault="00C0333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3 – Директор – напівлюдина – напівбог, який особисто визначає частоту та тривалість контактів із мізками підлеглих.</w:t>
      </w:r>
    </w:p>
    <w:p w:rsidR="00C10AFE" w:rsidRPr="003E262F" w:rsidRDefault="00C0333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2 – Педрада – це захід, спрямований на задоволення особистих амбіцій</w:t>
      </w:r>
      <w:r w:rsidR="00C10AFE" w:rsidRPr="003E262F">
        <w:rPr>
          <w:rFonts w:ascii="Times New Roman" w:hAnsi="Times New Roman" w:cs="Times New Roman"/>
          <w:sz w:val="28"/>
          <w:szCs w:val="28"/>
          <w:lang w:val="uk-UA"/>
        </w:rPr>
        <w:t>, адміністрації школи… чи  тих хто мріє нею стати.</w:t>
      </w:r>
    </w:p>
    <w:p w:rsidR="00C10AFE" w:rsidRPr="003E262F" w:rsidRDefault="00C10AFE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lastRenderedPageBreak/>
        <w:t>3 – Учень – це сукупність ліні, дурниць і дарма витрачених зусиль, який переміщається школою за допомогою стадного інстинкту, відчуття голоду чи стусана!</w:t>
      </w:r>
    </w:p>
    <w:p w:rsidR="00C7070D" w:rsidRPr="003E262F" w:rsidRDefault="00C7070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10AFE"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– Прибирання шкільної території – комплекс заходів зі псування шкільного інвентарю, витоптування газонів і вкорочування життя класного керівника.</w:t>
      </w:r>
    </w:p>
    <w:p w:rsidR="00C7070D" w:rsidRPr="003E262F" w:rsidRDefault="00C7070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3 – Журнал – сукупність аркушів у клітину, що сприяє засвоєнню шкільної премудрості шляхом занесення оцінок чи удару по голові!</w:t>
      </w:r>
    </w:p>
    <w:p w:rsidR="00C7070D" w:rsidRPr="003E262F" w:rsidRDefault="00C7070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2 –  Діти – за неперевіреними даними, наше багатство. Автора данного твердження ще не впіймали.</w:t>
      </w:r>
    </w:p>
    <w:p w:rsidR="00C0333D" w:rsidRPr="003E262F" w:rsidRDefault="00C10AFE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A02B2" w:rsidRPr="003E262F" w:rsidRDefault="00B5757D" w:rsidP="00B5757D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Ведучі:</w:t>
      </w:r>
      <w:r w:rsidR="00AA02B2"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Дякуємо. А ми повернемось до наших новин! </w:t>
      </w:r>
    </w:p>
    <w:p w:rsidR="00663EF3" w:rsidRPr="003E262F" w:rsidRDefault="00AA02B2" w:rsidP="00AA0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Комплексна перевірка, проведена в нашій школі </w:t>
      </w:r>
      <w:r w:rsidR="00663EF3" w:rsidRPr="003E262F">
        <w:rPr>
          <w:rFonts w:ascii="Times New Roman" w:hAnsi="Times New Roman" w:cs="Times New Roman"/>
          <w:sz w:val="28"/>
          <w:szCs w:val="28"/>
          <w:lang w:val="uk-UA"/>
        </w:rPr>
        <w:t>, виявила окремі перегини в застосуванні творчого підходу до записів у шкільних щоденниках.</w:t>
      </w:r>
    </w:p>
    <w:p w:rsidR="00663EF3" w:rsidRPr="003E262F" w:rsidRDefault="00663EF3" w:rsidP="00AA0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Вони були допущені класним керівником , педагогом – новатором </w:t>
      </w:r>
      <w:r w:rsidR="00E90357" w:rsidRPr="003E262F">
        <w:rPr>
          <w:rFonts w:ascii="Times New Roman" w:hAnsi="Times New Roman" w:cs="Times New Roman"/>
          <w:sz w:val="28"/>
          <w:szCs w:val="28"/>
          <w:lang w:val="uk-UA"/>
        </w:rPr>
        <w:t>Елеонорою Карл</w:t>
      </w:r>
      <w:r w:rsidRPr="003E262F">
        <w:rPr>
          <w:rFonts w:ascii="Times New Roman" w:hAnsi="Times New Roman" w:cs="Times New Roman"/>
          <w:sz w:val="28"/>
          <w:szCs w:val="28"/>
          <w:lang w:val="uk-UA"/>
        </w:rPr>
        <w:t>івною Шухер.</w:t>
      </w:r>
    </w:p>
    <w:p w:rsidR="00663EF3" w:rsidRPr="003E262F" w:rsidRDefault="00663EF3" w:rsidP="00AA0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Зараз ми вам їх зачитаємо «Шановні батьки, терміново підстрижіть свого сина! Дуже хочеться подивиться йому в очі!»</w:t>
      </w:r>
    </w:p>
    <w:p w:rsidR="00663EF3" w:rsidRPr="003E262F" w:rsidRDefault="00663EF3" w:rsidP="00AA0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Або, ось такий запис «Шановні батьки! Переконливе прохання прийти до школи …тверезими!»</w:t>
      </w:r>
    </w:p>
    <w:p w:rsidR="00663EF3" w:rsidRPr="003E262F" w:rsidRDefault="00663EF3" w:rsidP="00AA0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Ще ось запис «Ваш син бачив у труні десяткові дроби!»</w:t>
      </w:r>
    </w:p>
    <w:p w:rsidR="00B5757D" w:rsidRPr="003E262F" w:rsidRDefault="00663EF3" w:rsidP="00AA02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E262F">
        <w:rPr>
          <w:rFonts w:ascii="Times New Roman" w:hAnsi="Times New Roman" w:cs="Times New Roman"/>
          <w:sz w:val="28"/>
          <w:szCs w:val="28"/>
          <w:lang w:val="uk-UA"/>
        </w:rPr>
        <w:t>А ми продовжуємо! І зараз пропонуємо вашій увазі прям</w:t>
      </w:r>
      <w:r w:rsidR="00E90357" w:rsidRPr="003E262F">
        <w:rPr>
          <w:rFonts w:ascii="Times New Roman" w:hAnsi="Times New Roman" w:cs="Times New Roman"/>
          <w:sz w:val="28"/>
          <w:szCs w:val="28"/>
          <w:lang w:val="uk-UA"/>
        </w:rPr>
        <w:t>е включення з урочистого концертного залу</w:t>
      </w: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де </w:t>
      </w:r>
      <w:r w:rsidR="00E90357" w:rsidRPr="003E262F">
        <w:rPr>
          <w:rFonts w:ascii="Times New Roman" w:hAnsi="Times New Roman" w:cs="Times New Roman"/>
          <w:sz w:val="28"/>
          <w:szCs w:val="28"/>
          <w:lang w:val="uk-UA"/>
        </w:rPr>
        <w:t>зараз відбувається посвята в педагоги</w:t>
      </w:r>
      <w:r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757D" w:rsidRPr="003E2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0357" w:rsidRPr="003E262F">
        <w:rPr>
          <w:rFonts w:ascii="Times New Roman" w:hAnsi="Times New Roman" w:cs="Times New Roman"/>
          <w:sz w:val="28"/>
          <w:szCs w:val="28"/>
          <w:lang w:val="uk-UA"/>
        </w:rPr>
        <w:t>молодих вчителів</w:t>
      </w:r>
      <w:bookmarkEnd w:id="0"/>
    </w:p>
    <w:sectPr w:rsidR="00B5757D" w:rsidRPr="003E262F" w:rsidSect="0090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FF1FBD"/>
    <w:multiLevelType w:val="hybridMultilevel"/>
    <w:tmpl w:val="E438BDCC"/>
    <w:lvl w:ilvl="0" w:tplc="D04A3C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6618C"/>
    <w:rsid w:val="003E262F"/>
    <w:rsid w:val="004122C3"/>
    <w:rsid w:val="00663EF3"/>
    <w:rsid w:val="00904888"/>
    <w:rsid w:val="00AA02B2"/>
    <w:rsid w:val="00B5757D"/>
    <w:rsid w:val="00C0333D"/>
    <w:rsid w:val="00C10AFE"/>
    <w:rsid w:val="00C7070D"/>
    <w:rsid w:val="00E90357"/>
    <w:rsid w:val="00F33764"/>
    <w:rsid w:val="00F6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7A662C-008E-49C0-99AE-703E275DB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Іван Головко</cp:lastModifiedBy>
  <cp:revision>5</cp:revision>
  <cp:lastPrinted>2013-09-25T09:05:00Z</cp:lastPrinted>
  <dcterms:created xsi:type="dcterms:W3CDTF">2011-09-16T10:40:00Z</dcterms:created>
  <dcterms:modified xsi:type="dcterms:W3CDTF">2015-01-09T12:32:00Z</dcterms:modified>
</cp:coreProperties>
</file>